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C91" w:rsidRDefault="00B31C91" w:rsidP="00B31C91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:rsidR="00B31C91" w:rsidRDefault="00B31C91" w:rsidP="00B31C91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B31C91" w:rsidRDefault="00B31C91" w:rsidP="00B31C9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B31C91" w:rsidRDefault="00B31C91" w:rsidP="00B31C9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B31C91" w:rsidRDefault="00B31C91" w:rsidP="00B31C91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B31C91" w:rsidRDefault="00B31C91" w:rsidP="00B31C91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B31C91" w:rsidRDefault="00B31C91" w:rsidP="00B31C9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B31C91" w:rsidRDefault="00B31C91" w:rsidP="00B31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B31C91" w:rsidRDefault="00B31C91" w:rsidP="00B31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B31C91" w:rsidRDefault="00B31C91" w:rsidP="00B31C91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31C91" w:rsidRDefault="00B31C91" w:rsidP="00B31C9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B31C91" w:rsidRDefault="00B31C91" w:rsidP="00B31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B31C91" w:rsidRDefault="00B31C91" w:rsidP="00B31C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B31C91" w:rsidRDefault="00B31C91" w:rsidP="00B31C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), </w:t>
      </w:r>
    </w:p>
    <w:p w:rsidR="00B31C91" w:rsidRDefault="00B31C91" w:rsidP="00B31C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:rsidR="00B31C91" w:rsidRDefault="00B31C91" w:rsidP="00B31C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>„</w:t>
      </w:r>
      <w:r>
        <w:rPr>
          <w:rFonts w:ascii="Times New Roman" w:eastAsia="Times New Roman" w:hAnsi="Times New Roman" w:cs="Times New Roman"/>
          <w:b/>
          <w:lang w:eastAsia="zh-CN"/>
        </w:rPr>
        <w:t>Utworzenie przystani sportów wodnych w Wąbrzeźnie</w:t>
      </w:r>
      <w:r>
        <w:rPr>
          <w:rFonts w:ascii="Times New Roman" w:eastAsia="Times New Roman" w:hAnsi="Times New Roman" w:cs="Times New Roman"/>
          <w:b/>
          <w:lang w:eastAsia="zh-CN"/>
        </w:rPr>
        <w:t>”</w:t>
      </w:r>
      <w:r>
        <w:rPr>
          <w:rFonts w:ascii="Times New Roman" w:eastAsia="Times New Roman" w:hAnsi="Times New Roman" w:cs="Times New Roman"/>
          <w:lang w:eastAsia="zh-CN"/>
        </w:rPr>
        <w:t xml:space="preserve"> znak postępowania: ZP.271.</w:t>
      </w:r>
      <w:r>
        <w:rPr>
          <w:rFonts w:ascii="Times New Roman" w:eastAsia="Times New Roman" w:hAnsi="Times New Roman" w:cs="Times New Roman"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zh-CN"/>
        </w:rPr>
        <w:t xml:space="preserve">.2020,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:rsidR="00B31C91" w:rsidRDefault="00B31C91" w:rsidP="00B31C91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 1 pkt 12-23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:rsidR="00B31C91" w:rsidRDefault="00B31C91" w:rsidP="00B31C91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Oświadczam, że nie podlegam wykluczeniu z postępowania na podstawie art. 24 ust. 5 pkt 1 ustawy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</w:t>
      </w:r>
    </w:p>
    <w:p w:rsidR="00B31C91" w:rsidRDefault="00B31C91" w:rsidP="00B31C9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31C91" w:rsidRDefault="00B31C91" w:rsidP="00B31C9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31C91" w:rsidRDefault="00B31C91" w:rsidP="00B31C9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31C91" w:rsidRDefault="00B31C91" w:rsidP="00B31C9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Jednocześnie oświadczam, że w związku z ww. okolicznością, na podstawie art. 24 ust. 8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podjąłem następujące środki naprawcze: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na którego/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zasoby powołuję się w niniejszym postępowaniu, tj.: 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:rsidR="00B31C91" w:rsidRDefault="00B31C91" w:rsidP="00B31C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B31C91" w:rsidRDefault="00B31C91" w:rsidP="00B31C9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podmiotu/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tów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, będącego/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podwykonawcą/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:rsidR="00B31C91" w:rsidRDefault="00B31C91" w:rsidP="00B31C9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w błąd przy przedstawianiu informacji.</w:t>
      </w:r>
    </w:p>
    <w:p w:rsidR="00B31C91" w:rsidRDefault="00B31C91" w:rsidP="00B31C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B31C91" w:rsidRDefault="00B31C91" w:rsidP="00B31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B31C91" w:rsidRDefault="00B31C91" w:rsidP="00B31C91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:rsidR="00B31C91" w:rsidRDefault="00B31C91" w:rsidP="00B31C91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:rsidR="00B31C91" w:rsidRDefault="00B31C91" w:rsidP="00B31C91"/>
    <w:p w:rsidR="00FE7CC6" w:rsidRDefault="00FE7CC6"/>
    <w:sectPr w:rsidR="00FE7CC6" w:rsidSect="00B31C91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91"/>
    <w:rsid w:val="00B31C91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BDD8"/>
  <w15:chartTrackingRefBased/>
  <w15:docId w15:val="{3C8A63DA-9CE6-41D9-BF55-1CED8BC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C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2020-01-13T11:44:00Z</dcterms:created>
  <dcterms:modified xsi:type="dcterms:W3CDTF">2020-01-13T11:50:00Z</dcterms:modified>
</cp:coreProperties>
</file>